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08" w:rsidRDefault="00344108" w:rsidP="00344108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:rsidR="00344108" w:rsidRPr="0087172E" w:rsidRDefault="00344108" w:rsidP="00344108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172E">
        <w:rPr>
          <w:rFonts w:ascii="Times New Roman" w:hAnsi="Times New Roman"/>
          <w:b/>
          <w:sz w:val="28"/>
          <w:szCs w:val="28"/>
        </w:rPr>
        <w:t>Информация</w:t>
      </w:r>
    </w:p>
    <w:p w:rsidR="00344108" w:rsidRPr="00202C4F" w:rsidRDefault="00344108" w:rsidP="003441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172E">
        <w:rPr>
          <w:rFonts w:ascii="Times New Roman" w:hAnsi="Times New Roman"/>
          <w:b/>
          <w:sz w:val="28"/>
          <w:szCs w:val="28"/>
        </w:rPr>
        <w:t>о трудоустрой</w:t>
      </w:r>
      <w:r>
        <w:rPr>
          <w:rFonts w:ascii="Times New Roman" w:hAnsi="Times New Roman"/>
          <w:b/>
          <w:sz w:val="28"/>
          <w:szCs w:val="28"/>
        </w:rPr>
        <w:t xml:space="preserve">стве выпускников 11-х классов </w:t>
      </w:r>
      <w:r w:rsidR="00D757F6">
        <w:rPr>
          <w:rFonts w:ascii="Times New Roman" w:hAnsi="Times New Roman"/>
          <w:b/>
          <w:sz w:val="28"/>
          <w:szCs w:val="28"/>
        </w:rPr>
        <w:t>МОУ «СОШ им.В.М.</w:t>
      </w:r>
    </w:p>
    <w:p w:rsidR="00344108" w:rsidRPr="00202C4F" w:rsidRDefault="00344108" w:rsidP="003441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1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560"/>
        <w:gridCol w:w="1134"/>
        <w:gridCol w:w="1134"/>
        <w:gridCol w:w="1275"/>
        <w:gridCol w:w="1276"/>
        <w:gridCol w:w="1134"/>
        <w:gridCol w:w="993"/>
      </w:tblGrid>
      <w:tr w:rsidR="00344108" w:rsidRPr="00202C4F" w:rsidTr="00471547">
        <w:trPr>
          <w:trHeight w:val="43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Общее количество</w:t>
            </w:r>
          </w:p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выпускников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Всего поступили в ВУЗы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Поступили на территории КБР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Поступили в ВУЗы за пределами КБР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Поступили в учреждения СПО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  <w:p w:rsidR="00344108" w:rsidRPr="00202C4F" w:rsidRDefault="00344108" w:rsidP="004715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hAnsi="Times New Roman"/>
                <w:b/>
                <w:sz w:val="20"/>
                <w:szCs w:val="20"/>
              </w:rPr>
              <w:t xml:space="preserve">работающих </w:t>
            </w:r>
          </w:p>
        </w:tc>
      </w:tr>
      <w:tr w:rsidR="00344108" w:rsidRPr="00202C4F" w:rsidTr="00471547">
        <w:trPr>
          <w:trHeight w:val="70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eastAsia="Times New Roman" w:hAnsi="Times New Roman"/>
                <w:b/>
                <w:sz w:val="20"/>
                <w:szCs w:val="20"/>
              </w:rPr>
              <w:t>г.Москва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eastAsia="Times New Roman" w:hAnsi="Times New Roman"/>
                <w:b/>
                <w:sz w:val="20"/>
                <w:szCs w:val="20"/>
              </w:rPr>
              <w:t>г.С.-Пб.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202C4F" w:rsidRDefault="00344108" w:rsidP="0047154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eastAsia="Times New Roman" w:hAnsi="Times New Roman"/>
                <w:b/>
                <w:sz w:val="20"/>
                <w:szCs w:val="20"/>
              </w:rPr>
              <w:t>в пределах СКФО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44108" w:rsidRPr="00202C4F" w:rsidRDefault="00344108" w:rsidP="0047154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02C4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за пределами СКФО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344108" w:rsidRPr="00202C4F" w:rsidRDefault="00344108" w:rsidP="004715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44108" w:rsidRPr="00202C4F" w:rsidTr="00471547">
        <w:trPr>
          <w:trHeight w:val="2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344108" w:rsidRPr="0087172E" w:rsidRDefault="00E1791D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4108" w:rsidRPr="0087172E" w:rsidRDefault="000A62DF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344108" w:rsidRPr="0087172E" w:rsidRDefault="00344108" w:rsidP="0047154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172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344108" w:rsidRDefault="00344108" w:rsidP="00344108">
      <w:pPr>
        <w:pStyle w:val="a3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44108" w:rsidRDefault="00344108" w:rsidP="00344108">
      <w:pPr>
        <w:pStyle w:val="a3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sectPr w:rsidR="00344108" w:rsidSect="003441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108"/>
    <w:rsid w:val="000A62DF"/>
    <w:rsid w:val="00344108"/>
    <w:rsid w:val="00971979"/>
    <w:rsid w:val="00D757F6"/>
    <w:rsid w:val="00E1791D"/>
    <w:rsid w:val="00EB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C25A5"/>
  <w15:docId w15:val="{755A8DC1-5EF0-4BF9-8014-C41C354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41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34410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Марьяна</dc:creator>
  <cp:keywords/>
  <dc:description/>
  <cp:lastModifiedBy>Ученик22</cp:lastModifiedBy>
  <cp:revision>2</cp:revision>
  <dcterms:created xsi:type="dcterms:W3CDTF">2026-09-13T15:57:00Z</dcterms:created>
  <dcterms:modified xsi:type="dcterms:W3CDTF">2026-09-13T15:57:00Z</dcterms:modified>
</cp:coreProperties>
</file>